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202B" w14:textId="77777777" w:rsidR="00C305DC" w:rsidRPr="00B36537" w:rsidRDefault="00C305DC" w:rsidP="00C305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0B8FF18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1EFDA8" w14:textId="77777777" w:rsidR="00C305DC" w:rsidRPr="00664740" w:rsidRDefault="00C305DC" w:rsidP="00C305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6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73F5E9E0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1A1A08" w14:textId="1883D8CD" w:rsidR="00C305DC" w:rsidRPr="00FA32D1" w:rsidRDefault="00C305DC" w:rsidP="00C305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7B72A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7B72A5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0656EDC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5AD279" w14:textId="77777777" w:rsidR="00C305DC" w:rsidRPr="00B36537" w:rsidRDefault="00C305DC" w:rsidP="00C305D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496304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3688258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5D4768" w14:textId="77777777" w:rsidR="00C305DC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48927AB" w14:textId="77777777" w:rsidR="00C305DC" w:rsidRPr="00C76195" w:rsidRDefault="00C305DC" w:rsidP="00C305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CC37828" w14:textId="77777777" w:rsidR="00C305DC" w:rsidRPr="00356890" w:rsidRDefault="00C305DC" w:rsidP="00C305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1E55061" w14:textId="77777777" w:rsidR="00C305DC" w:rsidRPr="00356890" w:rsidRDefault="00C305DC" w:rsidP="00C305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5495568" w14:textId="2E0BA274" w:rsidR="00C305DC" w:rsidRPr="00356890" w:rsidRDefault="00C305DC" w:rsidP="00C305D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В.М.,</w:t>
      </w:r>
    </w:p>
    <w:p w14:paraId="095E4B27" w14:textId="549EC66F" w:rsidR="00C305DC" w:rsidRPr="00B36537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7B72A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7B72A5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</w:p>
    <w:p w14:paraId="0175DEE1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F40AB3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A4B27E8" w14:textId="77777777" w:rsidR="00C305DC" w:rsidRPr="00B36537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46BB13" w14:textId="38FFD3CF" w:rsidR="00C305DC" w:rsidRPr="00684280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483842E" w14:textId="77777777" w:rsidR="00C305DC" w:rsidRPr="00B36537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472CAB7" w14:textId="77777777" w:rsidR="00C305DC" w:rsidRPr="00B36537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2D7A326" w14:textId="084C0FDD" w:rsidR="00C305DC" w:rsidRPr="00B36537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59ACC63" w14:textId="77777777" w:rsidR="00C305DC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E9FB4CE" w14:textId="221E8FD8" w:rsidR="00C305DC" w:rsidRDefault="00C305DC" w:rsidP="00C305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 xml:space="preserve">объяснил его возникновение </w:t>
      </w:r>
      <w:r>
        <w:rPr>
          <w:rFonts w:ascii="Times New Roman" w:hAnsi="Times New Roman"/>
          <w:sz w:val="24"/>
        </w:rPr>
        <w:t>отсутствием адвокатской практики, продолжительными</w:t>
      </w:r>
      <w:r w:rsidRPr="00C064C4">
        <w:rPr>
          <w:rFonts w:ascii="Times New Roman" w:hAnsi="Times New Roman"/>
          <w:sz w:val="24"/>
        </w:rPr>
        <w:t xml:space="preserve"> болезн</w:t>
      </w:r>
      <w:r>
        <w:rPr>
          <w:rFonts w:ascii="Times New Roman" w:hAnsi="Times New Roman"/>
          <w:sz w:val="24"/>
        </w:rPr>
        <w:t>ями</w:t>
      </w:r>
      <w:r w:rsidRPr="00C064C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необходимостью ухода за больной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матерью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1FE7F737" w14:textId="77777777" w:rsidR="00C305DC" w:rsidRDefault="00C305DC" w:rsidP="00C305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103AB2F" w14:textId="37DAF03D" w:rsidR="00C305DC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4CAF860" w14:textId="77777777" w:rsidR="00C305DC" w:rsidRPr="00B36537" w:rsidRDefault="00C305DC" w:rsidP="00C305D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9A74D99" w14:textId="77777777" w:rsidR="00C305DC" w:rsidRPr="00B36537" w:rsidRDefault="00C305DC" w:rsidP="00C305D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4258AE70" w14:textId="77777777" w:rsidR="00C305DC" w:rsidRPr="00B36537" w:rsidRDefault="00C305DC" w:rsidP="00C305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F28DFF1" w14:textId="77777777" w:rsidR="00C305DC" w:rsidRPr="00B36537" w:rsidRDefault="00C305DC" w:rsidP="00C305D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E2417E9" w14:textId="77777777" w:rsidR="00C305DC" w:rsidRPr="00B36537" w:rsidRDefault="00C305DC" w:rsidP="00C305D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B62D0D" w14:textId="77777777" w:rsidR="00C305DC" w:rsidRPr="00B36537" w:rsidRDefault="00C305DC" w:rsidP="00C305D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CEAF250" w14:textId="77777777" w:rsidR="00C305DC" w:rsidRPr="00B36537" w:rsidRDefault="00C305DC" w:rsidP="00C305D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C5EAF71" w14:textId="77777777" w:rsidR="00C305DC" w:rsidRPr="00B36537" w:rsidRDefault="00C305DC" w:rsidP="00C305D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77D6DB8" w14:textId="77777777" w:rsidR="00C305DC" w:rsidRPr="0060416E" w:rsidRDefault="00C305DC" w:rsidP="00C305D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E72CB8" w14:textId="250CA830" w:rsidR="00C305DC" w:rsidRPr="00B36537" w:rsidRDefault="00C305DC" w:rsidP="00C305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B72A5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7B72A5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7B72A5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CAB78DE" w14:textId="77777777" w:rsidR="00C305DC" w:rsidRDefault="00C305DC" w:rsidP="00C305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48B750" w14:textId="77777777" w:rsidR="00C305DC" w:rsidRDefault="00C305DC" w:rsidP="00C305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AD49AA" w14:textId="77777777" w:rsidR="00C305DC" w:rsidRPr="00F2092D" w:rsidRDefault="00C305DC" w:rsidP="00C305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3EFAAD0" w14:textId="77777777" w:rsidR="00C305DC" w:rsidRPr="00F2092D" w:rsidRDefault="00C305DC" w:rsidP="00C305D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78E645" w14:textId="77777777" w:rsidR="00C305DC" w:rsidRPr="00F2092D" w:rsidRDefault="00C305DC" w:rsidP="00C3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D2A5EA1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98"/>
    <w:rsid w:val="001E284E"/>
    <w:rsid w:val="007C5498"/>
    <w:rsid w:val="00C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F6DB"/>
  <w15:chartTrackingRefBased/>
  <w15:docId w15:val="{C171401F-2C0E-43AC-8D48-61976E57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5D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05D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2022-03-24T10:46:00Z</dcterms:created>
  <dcterms:modified xsi:type="dcterms:W3CDTF">2022-03-24T10:49:00Z</dcterms:modified>
</cp:coreProperties>
</file>